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0A" w:rsidRDefault="0037460A" w:rsidP="0037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IX SESJA</w:t>
      </w:r>
    </w:p>
    <w:p w:rsidR="0037460A" w:rsidRPr="0037460A" w:rsidRDefault="0037460A" w:rsidP="0037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460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37460A" w:rsidRPr="0037460A" w:rsidRDefault="0037460A" w:rsidP="00374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374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07:10:19</w:t>
      </w:r>
    </w:p>
    <w:p w:rsidR="0037460A" w:rsidRPr="0037460A" w:rsidRDefault="0037460A" w:rsidP="00374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374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07:10:35</w:t>
      </w:r>
    </w:p>
    <w:p w:rsidR="0037460A" w:rsidRPr="0037460A" w:rsidRDefault="0037460A" w:rsidP="0037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460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37460A" w:rsidRPr="0037460A" w:rsidRDefault="0037460A" w:rsidP="0037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374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07:10:42</w:t>
      </w:r>
    </w:p>
    <w:p w:rsidR="0037460A" w:rsidRPr="0037460A" w:rsidRDefault="0037460A" w:rsidP="0037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374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07:10:47</w:t>
      </w:r>
    </w:p>
    <w:p w:rsidR="008B6878" w:rsidRDefault="008B6878" w:rsidP="008B6878">
      <w:pPr>
        <w:pStyle w:val="Nagwek3"/>
      </w:pPr>
      <w:r>
        <w:t>3. Przyjęcie porządku obrad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07:13:36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07:13:45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8B6878" w:rsidRDefault="008B6878" w:rsidP="008B687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8B6878" w:rsidRDefault="008B6878" w:rsidP="008B687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pStyle w:val="Nagwek3"/>
      </w:pPr>
      <w:r>
        <w:t>4. Przyjęcie protokołu z VIII sesji</w:t>
      </w:r>
    </w:p>
    <w:p w:rsidR="008B6878" w:rsidRDefault="008B6878" w:rsidP="008B687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2019-06-27 07:14:04</w:t>
      </w:r>
    </w:p>
    <w:p w:rsidR="008B6878" w:rsidRDefault="008B6878" w:rsidP="008B687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07:14:12</w:t>
      </w:r>
    </w:p>
    <w:p w:rsidR="008B6878" w:rsidRDefault="008B6878" w:rsidP="008B687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10</w:t>
      </w:r>
    </w:p>
    <w:p w:rsidR="008B6878" w:rsidRDefault="008B6878" w:rsidP="008B687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3</w:t>
      </w:r>
    </w:p>
    <w:p w:rsidR="008B6878" w:rsidRDefault="008B6878" w:rsidP="008B687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8B6878" w:rsidRDefault="008B6878" w:rsidP="008B687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Wstrzymani</w:t>
      </w:r>
    </w:p>
    <w:p w:rsidR="008B6878" w:rsidRDefault="008B6878" w:rsidP="008B687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Gabriela Szczepaniak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8B6878" w:rsidRPr="008B6878" w:rsidRDefault="008B6878" w:rsidP="008B68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07:14:41</w:t>
      </w:r>
    </w:p>
    <w:p w:rsidR="008B6878" w:rsidRPr="008B6878" w:rsidRDefault="008B6878" w:rsidP="008B68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07:28:05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Omówienie przez Burmistrza Konstantynowa Łódzkiego raportu o stanie gminy za 2018 rok i przeprowadzenie debaty</w:t>
      </w:r>
    </w:p>
    <w:p w:rsidR="008B6878" w:rsidRPr="008B6878" w:rsidRDefault="008B6878" w:rsidP="008B68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07:28:14</w:t>
      </w:r>
    </w:p>
    <w:p w:rsidR="008B6878" w:rsidRPr="008B6878" w:rsidRDefault="008B6878" w:rsidP="008B68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07:48:04</w:t>
      </w:r>
    </w:p>
    <w:p w:rsidR="008B6878" w:rsidRDefault="008B6878" w:rsidP="008B6878">
      <w:pPr>
        <w:pStyle w:val="Nagwek3"/>
      </w:pPr>
      <w:r>
        <w:t>7. Podjęcie uchwały w sprawie udzielenia Burmistrzowi Konstantynowa Łódzkiego wotum zaufania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2019-06-27 08:00:00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08:00:10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8B6878" w:rsidRDefault="008B6878" w:rsidP="008B6878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8B6878" w:rsidRDefault="008B6878" w:rsidP="008B687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Podjęcie uchwał w sprawie</w:t>
      </w:r>
    </w:p>
    <w:p w:rsidR="008B6878" w:rsidRPr="008B6878" w:rsidRDefault="008B6878" w:rsidP="008B68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08:00:35</w:t>
      </w:r>
    </w:p>
    <w:p w:rsidR="008B6878" w:rsidRPr="008B6878" w:rsidRDefault="008B6878" w:rsidP="008B68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08:00:39</w:t>
      </w:r>
    </w:p>
    <w:p w:rsidR="008B6878" w:rsidRDefault="008B6878" w:rsidP="008B6878">
      <w:pPr>
        <w:pStyle w:val="Nagwek3"/>
      </w:pPr>
      <w:r>
        <w:t>8a. zatwierdzenia sprawozdania finansowego i sprawozdania z wykonania budżetu gminy Konstantynów Łódzki za 2018 rok</w:t>
      </w:r>
    </w:p>
    <w:p w:rsidR="008B6878" w:rsidRDefault="008B6878" w:rsidP="008B687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08:22:58</w:t>
      </w:r>
    </w:p>
    <w:p w:rsidR="008B6878" w:rsidRDefault="008B6878" w:rsidP="008B687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08:23:05</w:t>
      </w:r>
    </w:p>
    <w:p w:rsidR="008B6878" w:rsidRDefault="008B6878" w:rsidP="008B687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8B6878" w:rsidRDefault="008B6878" w:rsidP="008B6878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8B6878" w:rsidRDefault="008B6878" w:rsidP="008B687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8B6878" w:rsidRDefault="008B6878" w:rsidP="008B6878">
      <w:pPr>
        <w:pStyle w:val="Nagwek4"/>
      </w:pPr>
      <w:r>
        <w:lastRenderedPageBreak/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pStyle w:val="Nagwek3"/>
      </w:pPr>
      <w:r>
        <w:t>8b. absolutorium dla Burmistrza Konstantynowa Łódzkiego za 2018 rok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08:31:36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08:31:44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8B6878" w:rsidRDefault="008B6878" w:rsidP="008B6878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8B6878" w:rsidRDefault="008B6878" w:rsidP="008B68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Stelmasiak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Podjęcie uchwał w sprawie</w:t>
      </w:r>
    </w:p>
    <w:p w:rsidR="008B6878" w:rsidRPr="008B6878" w:rsidRDefault="008B6878" w:rsidP="008B68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08:51:54</w:t>
      </w:r>
    </w:p>
    <w:p w:rsidR="008B6878" w:rsidRPr="008B6878" w:rsidRDefault="008B6878" w:rsidP="008B68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08:51:59</w:t>
      </w:r>
    </w:p>
    <w:p w:rsidR="008B6878" w:rsidRDefault="008B6878" w:rsidP="008B6878">
      <w:pPr>
        <w:pStyle w:val="Nagwek3"/>
      </w:pPr>
      <w:r>
        <w:t>9a. zmiany Uchwały nr III/12/18 Rady Miejskiej w Konstantynowie Łódzkim z dnia 20 grudnia 2018 roku w sprawie uchwalenia budżetu gminy Konstantynów Łódzki na rok 2019</w:t>
      </w:r>
    </w:p>
    <w:p w:rsidR="008B6878" w:rsidRDefault="008B6878" w:rsidP="008B68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08:58:43</w:t>
      </w:r>
    </w:p>
    <w:p w:rsidR="008B6878" w:rsidRDefault="008B6878" w:rsidP="008B68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08:58:55</w:t>
      </w:r>
    </w:p>
    <w:p w:rsidR="008B6878" w:rsidRDefault="008B6878" w:rsidP="008B68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8B6878" w:rsidRDefault="008B6878" w:rsidP="008B6878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8B6878" w:rsidRDefault="008B6878" w:rsidP="008B68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pStyle w:val="Nagwek3"/>
      </w:pPr>
      <w:r>
        <w:lastRenderedPageBreak/>
        <w:t>9b. podjęcie uchwały w sprawie zmiany Uchwały nr III/12/18 Rady Miejskiej w Konstantynowie Łódzkim z dnia 20 grudnia 2018 roku w sprawie uchwalenia budżetu gminy Konstantynów Łódzki na rok 2019</w:t>
      </w:r>
    </w:p>
    <w:p w:rsidR="008B6878" w:rsidRDefault="008B6878" w:rsidP="008B687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09:02:58</w:t>
      </w:r>
    </w:p>
    <w:p w:rsidR="008B6878" w:rsidRDefault="008B6878" w:rsidP="008B687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09:03:05</w:t>
      </w:r>
    </w:p>
    <w:p w:rsidR="008B6878" w:rsidRDefault="008B6878" w:rsidP="008B687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8B6878" w:rsidRDefault="008B6878" w:rsidP="008B687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8B6878" w:rsidRDefault="008B6878" w:rsidP="008B687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pStyle w:val="Nagwek3"/>
      </w:pPr>
      <w:r>
        <w:t>9c. zmiany Uchwały nr III/11/18 Rady Miejskiej w Konstantynowie Łódzkim z dnia 20 grudnia 2018 roku w sprawie uchwalenia Wieloletniej Prognozy Finansowej gminy Konstantynów Łódzki na lata 2019-2031 z autopoprawką</w:t>
      </w:r>
    </w:p>
    <w:p w:rsidR="008B6878" w:rsidRDefault="008B6878" w:rsidP="008B687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09:07:08</w:t>
      </w:r>
    </w:p>
    <w:p w:rsidR="008B6878" w:rsidRDefault="008B6878" w:rsidP="008B687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09:07:15</w:t>
      </w:r>
    </w:p>
    <w:p w:rsidR="008B6878" w:rsidRDefault="008B6878" w:rsidP="008B687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8B6878" w:rsidRDefault="008B6878" w:rsidP="008B6878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8B6878" w:rsidRDefault="008B6878" w:rsidP="008B687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8B6878" w:rsidRDefault="008B6878" w:rsidP="008B6878">
      <w:pPr>
        <w:pStyle w:val="Nagwek4"/>
      </w:pPr>
      <w:r>
        <w:lastRenderedPageBreak/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Gabriela Szczepaniak</w:t>
      </w:r>
    </w:p>
    <w:p w:rsidR="008B6878" w:rsidRDefault="008B6878" w:rsidP="008B6878">
      <w:pPr>
        <w:pStyle w:val="Nagwek3"/>
      </w:pPr>
      <w:r>
        <w:t xml:space="preserve">10. Podjęcie uchwały w sprawie przeprowadzenia konsultacji społecznych dla realizacji Budżetu Obywatelskiego </w:t>
      </w:r>
      <w:proofErr w:type="spellStart"/>
      <w:r>
        <w:t>miasta</w:t>
      </w:r>
      <w:proofErr w:type="spellEnd"/>
      <w:r>
        <w:t xml:space="preserve"> Konstantynowa Łódzkiego</w:t>
      </w:r>
    </w:p>
    <w:p w:rsidR="008B6878" w:rsidRDefault="008B6878" w:rsidP="008B687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2019-06-27 09:57:21</w:t>
      </w:r>
    </w:p>
    <w:p w:rsidR="008B6878" w:rsidRDefault="008B6878" w:rsidP="008B687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2019-06-27 09:57:32</w:t>
      </w:r>
    </w:p>
    <w:p w:rsidR="008B6878" w:rsidRDefault="008B6878" w:rsidP="008B687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8B6878" w:rsidRDefault="008B6878" w:rsidP="008B687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8B6878" w:rsidRDefault="008B6878" w:rsidP="008B687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8B6878" w:rsidRDefault="008B6878" w:rsidP="008B687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8B6878" w:rsidRDefault="008B6878" w:rsidP="008B687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8B6878" w:rsidRDefault="008B6878" w:rsidP="008B687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8B6878" w:rsidRDefault="008B6878" w:rsidP="008B6878">
      <w:pPr>
        <w:pStyle w:val="Nagwek4"/>
      </w:pPr>
      <w:r>
        <w:t>Szczegóły głosowania</w:t>
      </w:r>
    </w:p>
    <w:p w:rsidR="008B6878" w:rsidRDefault="008B6878" w:rsidP="008B6878">
      <w:pPr>
        <w:pStyle w:val="Nagwek5"/>
      </w:pPr>
      <w:r>
        <w:t>Za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Aneta Malczewska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Korczyński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Marek Łopaciński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Michał Szymczak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Radosław Radwański</w:t>
      </w:r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8B6878" w:rsidRDefault="008B6878" w:rsidP="008B687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lastRenderedPageBreak/>
        <w:t>Sławomir Młynarczyk</w:t>
      </w:r>
    </w:p>
    <w:p w:rsidR="008B6878" w:rsidRDefault="008B6878" w:rsidP="008B6878">
      <w:pPr>
        <w:pStyle w:val="Nagwek5"/>
      </w:pPr>
      <w:r>
        <w:t>Nieobecni</w:t>
      </w:r>
    </w:p>
    <w:p w:rsidR="008B6878" w:rsidRDefault="008B6878" w:rsidP="008B687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Stelmasiak</w:t>
      </w:r>
    </w:p>
    <w:p w:rsidR="008B6878" w:rsidRDefault="008B6878" w:rsidP="008B687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Elżbieta Jabłońska</w:t>
      </w:r>
    </w:p>
    <w:p w:rsidR="008B6878" w:rsidRDefault="008B6878" w:rsidP="008B687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Gabriela Szczepaniak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 Interpelacje i zapytania radnych</w:t>
      </w:r>
    </w:p>
    <w:p w:rsidR="008B6878" w:rsidRPr="008B6878" w:rsidRDefault="008B6878" w:rsidP="008B68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09:57:52</w:t>
      </w:r>
    </w:p>
    <w:p w:rsidR="008B6878" w:rsidRPr="008B6878" w:rsidRDefault="008B6878" w:rsidP="008B68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10:03:07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 Wolne wnioski i informacje</w:t>
      </w:r>
    </w:p>
    <w:p w:rsidR="008B6878" w:rsidRPr="008B6878" w:rsidRDefault="008B6878" w:rsidP="008B68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10:03:17</w:t>
      </w:r>
    </w:p>
    <w:p w:rsidR="008B6878" w:rsidRPr="008B6878" w:rsidRDefault="008B6878" w:rsidP="008B68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10:03:22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Informacje związane z organizacją pracy Rady Miejskiej</w:t>
      </w:r>
    </w:p>
    <w:p w:rsidR="008B6878" w:rsidRPr="008B6878" w:rsidRDefault="008B6878" w:rsidP="008B68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10:03:30</w:t>
      </w:r>
    </w:p>
    <w:p w:rsidR="008B6878" w:rsidRPr="008B6878" w:rsidRDefault="008B6878" w:rsidP="008B68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10:03:34</w:t>
      </w:r>
    </w:p>
    <w:p w:rsidR="008B6878" w:rsidRPr="008B6878" w:rsidRDefault="008B6878" w:rsidP="008B6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68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Zamknięcie IX sesji</w:t>
      </w:r>
    </w:p>
    <w:p w:rsidR="008B6878" w:rsidRPr="008B6878" w:rsidRDefault="008B6878" w:rsidP="008B68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10:04:20</w:t>
      </w:r>
    </w:p>
    <w:p w:rsidR="008B6878" w:rsidRPr="008B6878" w:rsidRDefault="008B6878" w:rsidP="008B68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8B6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2019-06-27 10:04:24</w:t>
      </w:r>
    </w:p>
    <w:p w:rsidR="0037460A" w:rsidRPr="0037460A" w:rsidRDefault="0037460A" w:rsidP="0037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1729" w:rsidRDefault="00DC1729"/>
    <w:sectPr w:rsidR="00DC1729" w:rsidSect="00DC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9C1"/>
    <w:multiLevelType w:val="multilevel"/>
    <w:tmpl w:val="30B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81AD0"/>
    <w:multiLevelType w:val="multilevel"/>
    <w:tmpl w:val="917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F1004"/>
    <w:multiLevelType w:val="multilevel"/>
    <w:tmpl w:val="2D08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766A8"/>
    <w:multiLevelType w:val="multilevel"/>
    <w:tmpl w:val="299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D68CA"/>
    <w:multiLevelType w:val="multilevel"/>
    <w:tmpl w:val="BC9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B4C4F"/>
    <w:multiLevelType w:val="multilevel"/>
    <w:tmpl w:val="70A6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A2D07"/>
    <w:multiLevelType w:val="multilevel"/>
    <w:tmpl w:val="35F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C770B"/>
    <w:multiLevelType w:val="multilevel"/>
    <w:tmpl w:val="4EA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242E2"/>
    <w:multiLevelType w:val="multilevel"/>
    <w:tmpl w:val="22AA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A616C"/>
    <w:multiLevelType w:val="multilevel"/>
    <w:tmpl w:val="5E86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F0F7F"/>
    <w:multiLevelType w:val="multilevel"/>
    <w:tmpl w:val="788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03929"/>
    <w:multiLevelType w:val="multilevel"/>
    <w:tmpl w:val="21FC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BE3612"/>
    <w:multiLevelType w:val="multilevel"/>
    <w:tmpl w:val="0152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85F38"/>
    <w:multiLevelType w:val="multilevel"/>
    <w:tmpl w:val="6156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C3A3F"/>
    <w:multiLevelType w:val="multilevel"/>
    <w:tmpl w:val="93BE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9317F"/>
    <w:multiLevelType w:val="multilevel"/>
    <w:tmpl w:val="02C4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2093B"/>
    <w:multiLevelType w:val="multilevel"/>
    <w:tmpl w:val="BBE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56BDB"/>
    <w:multiLevelType w:val="multilevel"/>
    <w:tmpl w:val="E98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D7657"/>
    <w:multiLevelType w:val="multilevel"/>
    <w:tmpl w:val="894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542DB"/>
    <w:multiLevelType w:val="multilevel"/>
    <w:tmpl w:val="1CEE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1053E"/>
    <w:multiLevelType w:val="multilevel"/>
    <w:tmpl w:val="7C5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A5B51"/>
    <w:multiLevelType w:val="multilevel"/>
    <w:tmpl w:val="FF5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661812"/>
    <w:multiLevelType w:val="multilevel"/>
    <w:tmpl w:val="52E6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5A0155"/>
    <w:multiLevelType w:val="multilevel"/>
    <w:tmpl w:val="903E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D33ED"/>
    <w:multiLevelType w:val="multilevel"/>
    <w:tmpl w:val="95C4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C6106"/>
    <w:multiLevelType w:val="multilevel"/>
    <w:tmpl w:val="D798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B743B6"/>
    <w:multiLevelType w:val="multilevel"/>
    <w:tmpl w:val="B60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65622E"/>
    <w:multiLevelType w:val="multilevel"/>
    <w:tmpl w:val="B34E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8C30EC"/>
    <w:multiLevelType w:val="multilevel"/>
    <w:tmpl w:val="D0D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558B1"/>
    <w:multiLevelType w:val="multilevel"/>
    <w:tmpl w:val="9636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E07DA4"/>
    <w:multiLevelType w:val="multilevel"/>
    <w:tmpl w:val="9924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9A4D1C"/>
    <w:multiLevelType w:val="multilevel"/>
    <w:tmpl w:val="C2C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F68B2"/>
    <w:multiLevelType w:val="multilevel"/>
    <w:tmpl w:val="9142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226589"/>
    <w:multiLevelType w:val="multilevel"/>
    <w:tmpl w:val="1A66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070A8D"/>
    <w:multiLevelType w:val="multilevel"/>
    <w:tmpl w:val="EB4E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33942"/>
    <w:multiLevelType w:val="multilevel"/>
    <w:tmpl w:val="907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B0654D"/>
    <w:multiLevelType w:val="multilevel"/>
    <w:tmpl w:val="ED80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455B22"/>
    <w:multiLevelType w:val="multilevel"/>
    <w:tmpl w:val="FF0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30"/>
  </w:num>
  <w:num w:numId="5">
    <w:abstractNumId w:val="26"/>
  </w:num>
  <w:num w:numId="6">
    <w:abstractNumId w:val="16"/>
  </w:num>
  <w:num w:numId="7">
    <w:abstractNumId w:val="24"/>
  </w:num>
  <w:num w:numId="8">
    <w:abstractNumId w:val="36"/>
  </w:num>
  <w:num w:numId="9">
    <w:abstractNumId w:val="23"/>
  </w:num>
  <w:num w:numId="10">
    <w:abstractNumId w:val="0"/>
  </w:num>
  <w:num w:numId="11">
    <w:abstractNumId w:val="7"/>
  </w:num>
  <w:num w:numId="12">
    <w:abstractNumId w:val="15"/>
  </w:num>
  <w:num w:numId="13">
    <w:abstractNumId w:val="33"/>
  </w:num>
  <w:num w:numId="14">
    <w:abstractNumId w:val="9"/>
  </w:num>
  <w:num w:numId="15">
    <w:abstractNumId w:val="1"/>
  </w:num>
  <w:num w:numId="16">
    <w:abstractNumId w:val="25"/>
  </w:num>
  <w:num w:numId="17">
    <w:abstractNumId w:val="4"/>
  </w:num>
  <w:num w:numId="18">
    <w:abstractNumId w:val="11"/>
  </w:num>
  <w:num w:numId="19">
    <w:abstractNumId w:val="31"/>
  </w:num>
  <w:num w:numId="20">
    <w:abstractNumId w:val="34"/>
  </w:num>
  <w:num w:numId="21">
    <w:abstractNumId w:val="8"/>
  </w:num>
  <w:num w:numId="22">
    <w:abstractNumId w:val="35"/>
  </w:num>
  <w:num w:numId="23">
    <w:abstractNumId w:val="10"/>
  </w:num>
  <w:num w:numId="24">
    <w:abstractNumId w:val="27"/>
  </w:num>
  <w:num w:numId="25">
    <w:abstractNumId w:val="29"/>
  </w:num>
  <w:num w:numId="26">
    <w:abstractNumId w:val="20"/>
  </w:num>
  <w:num w:numId="27">
    <w:abstractNumId w:val="19"/>
  </w:num>
  <w:num w:numId="28">
    <w:abstractNumId w:val="5"/>
  </w:num>
  <w:num w:numId="29">
    <w:abstractNumId w:val="3"/>
  </w:num>
  <w:num w:numId="30">
    <w:abstractNumId w:val="12"/>
  </w:num>
  <w:num w:numId="31">
    <w:abstractNumId w:val="17"/>
  </w:num>
  <w:num w:numId="32">
    <w:abstractNumId w:val="13"/>
  </w:num>
  <w:num w:numId="33">
    <w:abstractNumId w:val="14"/>
  </w:num>
  <w:num w:numId="34">
    <w:abstractNumId w:val="32"/>
  </w:num>
  <w:num w:numId="35">
    <w:abstractNumId w:val="6"/>
  </w:num>
  <w:num w:numId="36">
    <w:abstractNumId w:val="2"/>
  </w:num>
  <w:num w:numId="37">
    <w:abstractNumId w:val="22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460A"/>
    <w:rsid w:val="0037460A"/>
    <w:rsid w:val="008B6878"/>
    <w:rsid w:val="00DC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729"/>
  </w:style>
  <w:style w:type="paragraph" w:styleId="Nagwek3">
    <w:name w:val="heading 3"/>
    <w:basedOn w:val="Normalny"/>
    <w:link w:val="Nagwek3Znak"/>
    <w:uiPriority w:val="9"/>
    <w:qFormat/>
    <w:rsid w:val="00374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8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8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746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746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8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8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2019-06-27T12:21:00Z</dcterms:created>
  <dcterms:modified xsi:type="dcterms:W3CDTF">2019-06-27T12:45:00Z</dcterms:modified>
</cp:coreProperties>
</file>